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0721" w14:textId="77777777" w:rsidR="00944EE7" w:rsidRPr="00783B70" w:rsidRDefault="00944EE7" w:rsidP="00944EE7">
      <w:pPr>
        <w:jc w:val="center"/>
        <w:rPr>
          <w:rFonts w:ascii="Arial" w:hAnsi="Arial" w:cs="Arial"/>
        </w:rPr>
      </w:pPr>
      <w:bookmarkStart w:id="0" w:name="_Hlk168042066"/>
      <w:r w:rsidRPr="00783B70">
        <w:rPr>
          <w:rFonts w:ascii="Arial" w:hAnsi="Arial" w:cs="Arial"/>
        </w:rPr>
        <w:t>USNESENÍ</w:t>
      </w:r>
    </w:p>
    <w:p w14:paraId="27366BBC" w14:textId="77777777" w:rsidR="00944EE7" w:rsidRPr="00783B70" w:rsidRDefault="00944EE7" w:rsidP="00944EE7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783B7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14</w:t>
      </w:r>
      <w:r w:rsidRPr="00783B70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783B70">
        <w:rPr>
          <w:rFonts w:ascii="Arial" w:hAnsi="Arial" w:cs="Arial"/>
        </w:rPr>
        <w:t>.2024</w:t>
      </w:r>
    </w:p>
    <w:p w14:paraId="6DCFDC11" w14:textId="77777777" w:rsidR="00944EE7" w:rsidRDefault="00944EE7" w:rsidP="00944EE7">
      <w:pPr>
        <w:spacing w:after="0" w:line="240" w:lineRule="auto"/>
        <w:jc w:val="both"/>
        <w:rPr>
          <w:rFonts w:ascii="Arial" w:hAnsi="Arial" w:cs="Arial"/>
          <w:bCs/>
          <w:color w:val="FF0000"/>
          <w:u w:val="single"/>
        </w:rPr>
      </w:pPr>
    </w:p>
    <w:p w14:paraId="5A3A7109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224/20/2024</w:t>
      </w:r>
    </w:p>
    <w:p w14:paraId="0F0F3FAA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nájemnicí bytu č. 9, ul. Hejnická 315, na dobu určitou do 31. 12. 2025 a za stanovené nájemné.</w:t>
      </w:r>
    </w:p>
    <w:p w14:paraId="570A049E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36601384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1ED97AEF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84DDD59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225/20/2024</w:t>
      </w:r>
    </w:p>
    <w:p w14:paraId="7E314D7C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nájemnicí bytu č. 15 ul. Hejnická 315, na dobu určitou do 31. 12. 2025 a za stanovené nájemné.</w:t>
      </w:r>
    </w:p>
    <w:p w14:paraId="44768A0E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129B063E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604B331E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FF4E163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226/20/2024</w:t>
      </w:r>
    </w:p>
    <w:p w14:paraId="3077647D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stávajícím nájemníkem bytu č. 3, ul. Hejnická 383, na dobu určitou do 31. 12. 2025 a za stanovené nájemné.</w:t>
      </w:r>
    </w:p>
    <w:p w14:paraId="6F56DADC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721726C0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7D368543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FA362BD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227/20/2024</w:t>
      </w:r>
    </w:p>
    <w:p w14:paraId="2A0FA8D4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nájemnicí bytu č. 3, ul. Hejnická 385, na dobu určitou do 31. 12. 2025 a za stanovené nájemné.</w:t>
      </w:r>
    </w:p>
    <w:p w14:paraId="35CCA163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06581AAD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7D040BCD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08D3AA1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228/20/2024</w:t>
      </w:r>
    </w:p>
    <w:p w14:paraId="550F0D73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nájemníkem bytu č.5, ul. Hejnická 385, na dobu určitou do 31. 12. 2025 a za stanovené nájemné.</w:t>
      </w:r>
    </w:p>
    <w:p w14:paraId="3D83E240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078B7331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0BCECC49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77FC9D0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229/20/2024</w:t>
      </w:r>
    </w:p>
    <w:p w14:paraId="1C6DFA5F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nájemnicí bytu č. 6, ul. Hejnická 385, na dobu určitou do 31. 12. 2025 a za stanovené nájemné.</w:t>
      </w:r>
    </w:p>
    <w:p w14:paraId="422ABEC4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7CE53E24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018DDC39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A4634F9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230/20/2024</w:t>
      </w:r>
    </w:p>
    <w:p w14:paraId="326B0C20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nájemnicí bytu č. 8, ul. Hejnická 385, na dobu určitou do 31. 12. 2025 a za stanovené nájemné.</w:t>
      </w:r>
    </w:p>
    <w:p w14:paraId="4FBCFA7F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1FE2AFEF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5684167A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45F1812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231/20/2024</w:t>
      </w:r>
    </w:p>
    <w:p w14:paraId="6F2B2488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stávajícími nájemníky bytu č. 14, ul. Hejnická 385, na dobu určitou do 31. 12. 2025 a za stanovené nájemné.</w:t>
      </w:r>
    </w:p>
    <w:p w14:paraId="652565DF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66C20E93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3DB61331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D0B06F6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232/20/2024</w:t>
      </w:r>
    </w:p>
    <w:p w14:paraId="7B16BBC5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nájemnicí bytu č. 16, ul. Hejnická 385, na dobu určitou do 31. 12. 2025 a za stanovené nájemné.</w:t>
      </w:r>
    </w:p>
    <w:p w14:paraId="322E5B72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3776E707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6789BD60" w14:textId="77777777" w:rsidR="00944EE7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AAE6F45" w14:textId="77777777" w:rsidR="00944EE7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FC98B46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A32F0CE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lastRenderedPageBreak/>
        <w:t>Usnesení č. 233/20/2024</w:t>
      </w:r>
    </w:p>
    <w:p w14:paraId="7F4CDC02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nájemnicí bytu č. 20, ul. Hejnická 385, na dobu určitou do 31. 12. 2025 a za stanovené nájemné.</w:t>
      </w:r>
    </w:p>
    <w:p w14:paraId="42A13C60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3E960E42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1DADDC96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1F41B78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234/20/2024</w:t>
      </w:r>
    </w:p>
    <w:p w14:paraId="7CCE8E2D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 nájemnicí bytu č. 2, ul. Fučíkova 422, na dobu určitou do 31. 12. 2025 a za stanovené nájemné.</w:t>
      </w:r>
    </w:p>
    <w:p w14:paraId="1B314E69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4D99C193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1EA3FD6B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43DC39F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235/20/2024</w:t>
      </w:r>
    </w:p>
    <w:p w14:paraId="208664C2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stávajícím nájemníkem bytu č. 4, ul. Fučíkova 422, na dobu určitou do 31. 12. 2025 a za stanovené nájemné.</w:t>
      </w:r>
    </w:p>
    <w:p w14:paraId="5ED43094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0D589042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19A2FC6F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CBAFA9B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236/20/2024</w:t>
      </w:r>
    </w:p>
    <w:p w14:paraId="4C2CBC56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stávajícím nájemníkem bytu č. 9, ul. Fučíkova 422, na dobu určitou do 31. 12. 2025 a za stanovené nájemné.</w:t>
      </w:r>
    </w:p>
    <w:p w14:paraId="6B4219A3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61DE7FB8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2FD69946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6C2EDB1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237/20/2024</w:t>
      </w:r>
    </w:p>
    <w:p w14:paraId="0F258249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>RM schvaluje uzavření nové nájemní smlouvy se stávajícími nájemníky bytu č. 3, ul. Fučíkova 422, na dobu určitou do 31. 12. 2025 a za stanovené nájemné.</w:t>
      </w:r>
    </w:p>
    <w:p w14:paraId="2D03DBF9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Lipenská</w:t>
      </w:r>
    </w:p>
    <w:p w14:paraId="081AB4CE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0396F20B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</w:rPr>
      </w:pPr>
      <w:r w:rsidRPr="00BC2E2E">
        <w:rPr>
          <w:rFonts w:ascii="Arial" w:hAnsi="Arial" w:cs="Arial"/>
          <w:sz w:val="22"/>
          <w:szCs w:val="22"/>
          <w:u w:val="single"/>
        </w:rPr>
        <w:t xml:space="preserve">Usnesení č. </w:t>
      </w:r>
      <w:r w:rsidRPr="002A3259">
        <w:rPr>
          <w:rFonts w:ascii="Arial" w:hAnsi="Arial" w:cs="Arial"/>
          <w:sz w:val="22"/>
          <w:szCs w:val="22"/>
          <w:u w:val="single"/>
        </w:rPr>
        <w:t>238/</w:t>
      </w:r>
      <w:r w:rsidRPr="00BC2E2E">
        <w:rPr>
          <w:rFonts w:ascii="Arial" w:hAnsi="Arial" w:cs="Arial"/>
          <w:sz w:val="22"/>
          <w:szCs w:val="22"/>
          <w:u w:val="single"/>
        </w:rPr>
        <w:t xml:space="preserve">20/2024 </w:t>
      </w:r>
    </w:p>
    <w:p w14:paraId="50D0541B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RM schvaluje uzavření Dodatku č. 9 k nájemní smlouvě uzavřené s Domovem Raspenava</w:t>
      </w:r>
      <w:r w:rsidRPr="002A3259">
        <w:rPr>
          <w:rFonts w:ascii="Arial" w:hAnsi="Arial" w:cs="Arial"/>
          <w:sz w:val="22"/>
          <w:szCs w:val="22"/>
        </w:rPr>
        <w:t xml:space="preserve"> (keramická dílna) </w:t>
      </w:r>
      <w:r w:rsidRPr="00BC2E2E">
        <w:rPr>
          <w:rFonts w:ascii="Arial" w:hAnsi="Arial" w:cs="Arial"/>
          <w:sz w:val="22"/>
          <w:szCs w:val="22"/>
        </w:rPr>
        <w:t>a pověřuje starostu jeho podpisem.</w:t>
      </w:r>
    </w:p>
    <w:p w14:paraId="63376DEB" w14:textId="77777777" w:rsidR="00944EE7" w:rsidRPr="00BC2E2E" w:rsidRDefault="00944EE7" w:rsidP="00944EE7">
      <w:pPr>
        <w:pStyle w:val="Import3"/>
        <w:tabs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</w:t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BC2E2E">
        <w:rPr>
          <w:rFonts w:ascii="Arial" w:hAnsi="Arial" w:cs="Arial"/>
          <w:sz w:val="22"/>
          <w:szCs w:val="22"/>
        </w:rPr>
        <w:t>Z: Čapková, Novotná</w:t>
      </w:r>
    </w:p>
    <w:p w14:paraId="6080AF9A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Termín: do 30.11.2024</w:t>
      </w:r>
    </w:p>
    <w:p w14:paraId="43DDA1FA" w14:textId="77777777" w:rsidR="00944EE7" w:rsidRPr="002A3259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</w:rPr>
      </w:pPr>
    </w:p>
    <w:p w14:paraId="289BD767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BC2E2E">
        <w:rPr>
          <w:rFonts w:ascii="Arial" w:hAnsi="Arial" w:cs="Arial"/>
          <w:sz w:val="22"/>
          <w:szCs w:val="22"/>
          <w:u w:val="single"/>
        </w:rPr>
        <w:t xml:space="preserve">Usnesení č. </w:t>
      </w:r>
      <w:r w:rsidRPr="002A3259">
        <w:rPr>
          <w:rFonts w:ascii="Arial" w:hAnsi="Arial" w:cs="Arial"/>
          <w:sz w:val="22"/>
          <w:szCs w:val="22"/>
          <w:u w:val="single"/>
        </w:rPr>
        <w:t>239</w:t>
      </w:r>
      <w:r w:rsidRPr="00BC2E2E">
        <w:rPr>
          <w:rFonts w:ascii="Arial" w:hAnsi="Arial" w:cs="Arial"/>
          <w:sz w:val="22"/>
          <w:szCs w:val="22"/>
          <w:u w:val="single"/>
        </w:rPr>
        <w:t>/20/2024</w:t>
      </w:r>
    </w:p>
    <w:p w14:paraId="7DA34D40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RM schvaluje uzavření Dodatku č. 9 k nájemní smlouvě uzavřené s Domovem Raspenava</w:t>
      </w:r>
      <w:r w:rsidRPr="002A3259">
        <w:rPr>
          <w:rFonts w:ascii="Arial" w:hAnsi="Arial" w:cs="Arial"/>
          <w:sz w:val="22"/>
          <w:szCs w:val="22"/>
        </w:rPr>
        <w:t xml:space="preserve"> </w:t>
      </w:r>
      <w:r w:rsidRPr="00BC2E2E">
        <w:rPr>
          <w:rFonts w:ascii="Arial" w:hAnsi="Arial" w:cs="Arial"/>
          <w:sz w:val="22"/>
          <w:szCs w:val="22"/>
        </w:rPr>
        <w:t>(školící místnost + kavárna)</w:t>
      </w:r>
      <w:r w:rsidRPr="002A3259">
        <w:rPr>
          <w:rFonts w:ascii="Arial" w:hAnsi="Arial" w:cs="Arial"/>
          <w:sz w:val="22"/>
          <w:szCs w:val="22"/>
        </w:rPr>
        <w:t xml:space="preserve"> </w:t>
      </w:r>
      <w:r w:rsidRPr="00BC2E2E">
        <w:rPr>
          <w:rFonts w:ascii="Arial" w:hAnsi="Arial" w:cs="Arial"/>
          <w:sz w:val="22"/>
          <w:szCs w:val="22"/>
        </w:rPr>
        <w:t>a pověřuje starostu jeho podpisem.</w:t>
      </w:r>
    </w:p>
    <w:p w14:paraId="7CD79159" w14:textId="77777777" w:rsidR="00944EE7" w:rsidRPr="00BC2E2E" w:rsidRDefault="00944EE7" w:rsidP="00944EE7">
      <w:pPr>
        <w:pStyle w:val="Import3"/>
        <w:tabs>
          <w:tab w:val="clear" w:pos="5904"/>
          <w:tab w:val="clear" w:pos="6768"/>
          <w:tab w:val="left" w:pos="5812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        </w:t>
      </w:r>
      <w:r w:rsidRPr="002A3259">
        <w:rPr>
          <w:rFonts w:ascii="Arial" w:hAnsi="Arial" w:cs="Arial"/>
          <w:sz w:val="22"/>
          <w:szCs w:val="22"/>
        </w:rPr>
        <w:tab/>
      </w:r>
      <w:r w:rsidRPr="00BC2E2E">
        <w:rPr>
          <w:rFonts w:ascii="Arial" w:hAnsi="Arial" w:cs="Arial"/>
          <w:sz w:val="22"/>
          <w:szCs w:val="22"/>
        </w:rPr>
        <w:t>Z: Čapková, Novotná</w:t>
      </w:r>
    </w:p>
    <w:p w14:paraId="74F00255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Termín: do 30.11.2024</w:t>
      </w:r>
    </w:p>
    <w:p w14:paraId="36967296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</w:rPr>
      </w:pPr>
    </w:p>
    <w:p w14:paraId="44B6BA23" w14:textId="77777777" w:rsidR="00944EE7" w:rsidRPr="001407F0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1407F0">
        <w:rPr>
          <w:rFonts w:ascii="Arial" w:hAnsi="Arial" w:cs="Arial"/>
          <w:sz w:val="22"/>
          <w:szCs w:val="22"/>
          <w:u w:val="single"/>
        </w:rPr>
        <w:t>Usnesení č. 240/20/2024</w:t>
      </w:r>
    </w:p>
    <w:p w14:paraId="310F9BCB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RM schvaluje uzavření Dodatku č. 9 k nájemní smlouvě uzavřené s Domovem Raspenava</w:t>
      </w:r>
      <w:r w:rsidRPr="002A3259">
        <w:rPr>
          <w:rFonts w:ascii="Arial" w:hAnsi="Arial" w:cs="Arial"/>
          <w:sz w:val="22"/>
          <w:szCs w:val="22"/>
        </w:rPr>
        <w:t xml:space="preserve"> </w:t>
      </w:r>
      <w:r w:rsidRPr="00BC2E2E">
        <w:rPr>
          <w:rFonts w:ascii="Arial" w:hAnsi="Arial" w:cs="Arial"/>
          <w:sz w:val="22"/>
          <w:szCs w:val="22"/>
        </w:rPr>
        <w:t>(přípravna)</w:t>
      </w:r>
      <w:r w:rsidRPr="002A3259">
        <w:rPr>
          <w:rFonts w:ascii="Arial" w:hAnsi="Arial" w:cs="Arial"/>
          <w:sz w:val="22"/>
          <w:szCs w:val="22"/>
        </w:rPr>
        <w:t xml:space="preserve"> </w:t>
      </w:r>
      <w:r w:rsidRPr="00BC2E2E">
        <w:rPr>
          <w:rFonts w:ascii="Arial" w:hAnsi="Arial" w:cs="Arial"/>
          <w:sz w:val="22"/>
          <w:szCs w:val="22"/>
        </w:rPr>
        <w:t>a pověřuje starostu jeho podpisem.</w:t>
      </w:r>
    </w:p>
    <w:p w14:paraId="3ED894BC" w14:textId="77777777" w:rsidR="00944EE7" w:rsidRPr="00BC2E2E" w:rsidRDefault="00944EE7" w:rsidP="00944EE7">
      <w:pPr>
        <w:pStyle w:val="Import3"/>
        <w:tabs>
          <w:tab w:val="clear" w:pos="6768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      </w:t>
      </w:r>
      <w:r w:rsidRPr="002A3259">
        <w:rPr>
          <w:rFonts w:ascii="Arial" w:hAnsi="Arial" w:cs="Arial"/>
          <w:sz w:val="22"/>
          <w:szCs w:val="22"/>
        </w:rPr>
        <w:tab/>
      </w:r>
      <w:r w:rsidRPr="00BC2E2E">
        <w:rPr>
          <w:rFonts w:ascii="Arial" w:hAnsi="Arial" w:cs="Arial"/>
          <w:sz w:val="22"/>
          <w:szCs w:val="22"/>
        </w:rPr>
        <w:t>Z: Čapková, Novotná</w:t>
      </w:r>
    </w:p>
    <w:p w14:paraId="15CECFE9" w14:textId="77777777" w:rsidR="00944EE7" w:rsidRPr="00BC2E2E" w:rsidRDefault="00944EE7" w:rsidP="00944EE7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C2E2E">
        <w:rPr>
          <w:rFonts w:ascii="Arial" w:hAnsi="Arial" w:cs="Arial"/>
          <w:sz w:val="22"/>
          <w:szCs w:val="22"/>
        </w:rPr>
        <w:t>Termín: do 30.11.2024</w:t>
      </w:r>
    </w:p>
    <w:p w14:paraId="3A0AC86E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AB7F2EF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241/20/2024</w:t>
      </w:r>
    </w:p>
    <w:p w14:paraId="0DEFA5E6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</w:rPr>
      </w:pPr>
      <w:r w:rsidRPr="002A3259">
        <w:rPr>
          <w:rFonts w:ascii="Arial" w:hAnsi="Arial" w:cs="Arial"/>
        </w:rPr>
        <w:t xml:space="preserve">RM schvaluje přerušení provozu mateřské školy v době od 23. prosince 2024 do 3. ledna 2025 a přerušení provozu školní družiny a školního klubu v době od 23. prosince 2024 do 3. ledna 2025. </w:t>
      </w:r>
    </w:p>
    <w:p w14:paraId="3DBC31AF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  <w:t>Z: Mgr. Chvojka</w:t>
      </w:r>
    </w:p>
    <w:p w14:paraId="77CAEB33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30.11.2024</w:t>
      </w:r>
    </w:p>
    <w:p w14:paraId="3EAE018F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47E9282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242/20/2024</w:t>
      </w:r>
    </w:p>
    <w:p w14:paraId="76C74A9B" w14:textId="77777777" w:rsidR="00944EE7" w:rsidRPr="002A3259" w:rsidRDefault="00944EE7" w:rsidP="00944EE7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bCs/>
          <w:sz w:val="22"/>
          <w:szCs w:val="22"/>
        </w:rPr>
        <w:t xml:space="preserve">RM schvaluje </w:t>
      </w:r>
      <w:r w:rsidRPr="002A3259">
        <w:rPr>
          <w:rFonts w:ascii="Arial" w:hAnsi="Arial" w:cs="Arial"/>
          <w:sz w:val="22"/>
          <w:szCs w:val="22"/>
        </w:rPr>
        <w:t xml:space="preserve">pronájem prostor školy za účelem cvičení jógy </w:t>
      </w:r>
      <w:r w:rsidRPr="002A3259">
        <w:rPr>
          <w:rFonts w:ascii="Arial" w:hAnsi="Arial" w:cs="Arial"/>
        </w:rPr>
        <w:t>a za stanovené nájemné.</w:t>
      </w:r>
      <w:r w:rsidRPr="002A3259">
        <w:rPr>
          <w:rFonts w:ascii="Arial" w:hAnsi="Arial" w:cs="Arial"/>
          <w:sz w:val="22"/>
          <w:szCs w:val="22"/>
        </w:rPr>
        <w:t xml:space="preserve"> </w:t>
      </w:r>
    </w:p>
    <w:p w14:paraId="56862427" w14:textId="77777777" w:rsidR="00944EE7" w:rsidRPr="002A3259" w:rsidRDefault="00944EE7" w:rsidP="00944EE7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Úkol: dle textu</w:t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  <w:t>Z: Mgr. Chvojka</w:t>
      </w:r>
    </w:p>
    <w:p w14:paraId="7325D224" w14:textId="77777777" w:rsidR="00944EE7" w:rsidRPr="002A3259" w:rsidRDefault="00944EE7" w:rsidP="00944EE7">
      <w:pPr>
        <w:pStyle w:val="Default"/>
        <w:jc w:val="both"/>
        <w:rPr>
          <w:color w:val="auto"/>
          <w:sz w:val="22"/>
          <w:szCs w:val="22"/>
        </w:rPr>
      </w:pPr>
      <w:r w:rsidRPr="002A3259">
        <w:rPr>
          <w:color w:val="auto"/>
          <w:sz w:val="22"/>
          <w:szCs w:val="22"/>
        </w:rPr>
        <w:t>Termín: do 30.11.2024</w:t>
      </w:r>
    </w:p>
    <w:p w14:paraId="0CFBB773" w14:textId="77777777" w:rsidR="00944EE7" w:rsidRDefault="00944EE7" w:rsidP="00944EE7">
      <w:pPr>
        <w:pStyle w:val="Default"/>
        <w:rPr>
          <w:color w:val="auto"/>
          <w:sz w:val="22"/>
          <w:szCs w:val="22"/>
          <w:u w:val="single"/>
        </w:rPr>
      </w:pPr>
    </w:p>
    <w:p w14:paraId="2FB980BC" w14:textId="77777777" w:rsidR="00944EE7" w:rsidRPr="002A3259" w:rsidRDefault="00944EE7" w:rsidP="00944EE7">
      <w:pPr>
        <w:pStyle w:val="Default"/>
        <w:rPr>
          <w:color w:val="auto"/>
          <w:sz w:val="22"/>
          <w:szCs w:val="22"/>
          <w:u w:val="single"/>
        </w:rPr>
      </w:pPr>
      <w:r w:rsidRPr="002A3259">
        <w:rPr>
          <w:color w:val="auto"/>
          <w:sz w:val="22"/>
          <w:szCs w:val="22"/>
          <w:u w:val="single"/>
        </w:rPr>
        <w:lastRenderedPageBreak/>
        <w:t xml:space="preserve">Usnesení č. 243/20/2024 </w:t>
      </w:r>
    </w:p>
    <w:p w14:paraId="7A8C6A7C" w14:textId="77777777" w:rsidR="00944EE7" w:rsidRPr="002A3259" w:rsidRDefault="00944EE7" w:rsidP="00944EE7">
      <w:pPr>
        <w:pStyle w:val="Default"/>
        <w:jc w:val="both"/>
        <w:rPr>
          <w:color w:val="auto"/>
          <w:sz w:val="22"/>
          <w:szCs w:val="22"/>
        </w:rPr>
      </w:pPr>
      <w:r w:rsidRPr="002A3259">
        <w:rPr>
          <w:color w:val="auto"/>
          <w:sz w:val="22"/>
          <w:szCs w:val="22"/>
        </w:rPr>
        <w:t xml:space="preserve">RM schvaluje cenovou nabídku na vyhotovení projektové dokumentace pro </w:t>
      </w:r>
      <w:r w:rsidRPr="002A3259">
        <w:rPr>
          <w:rFonts w:eastAsia="Times New Roman"/>
          <w:bCs/>
          <w:color w:val="auto"/>
          <w:sz w:val="22"/>
          <w:szCs w:val="22"/>
          <w:lang w:eastAsia="ar-SA"/>
        </w:rPr>
        <w:t xml:space="preserve">změnu užívání části 1.N.P. čp. 422 na „provozovnu pro hendikepované“ </w:t>
      </w:r>
      <w:r w:rsidRPr="002A3259">
        <w:rPr>
          <w:color w:val="auto"/>
          <w:sz w:val="22"/>
          <w:szCs w:val="22"/>
        </w:rPr>
        <w:t xml:space="preserve">a schvaluje vystavení objednávky. </w:t>
      </w:r>
    </w:p>
    <w:p w14:paraId="77DE0E1B" w14:textId="77777777" w:rsidR="00944EE7" w:rsidRPr="002A3259" w:rsidRDefault="00944EE7" w:rsidP="00944EE7">
      <w:pPr>
        <w:pStyle w:val="Default"/>
        <w:rPr>
          <w:color w:val="auto"/>
          <w:sz w:val="22"/>
          <w:szCs w:val="22"/>
        </w:rPr>
      </w:pPr>
      <w:r w:rsidRPr="002A3259">
        <w:rPr>
          <w:color w:val="auto"/>
          <w:sz w:val="22"/>
          <w:szCs w:val="22"/>
        </w:rPr>
        <w:t xml:space="preserve">Úkol: dle textu </w:t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  <w:t xml:space="preserve">Z: Mgr. Málek </w:t>
      </w:r>
    </w:p>
    <w:p w14:paraId="1CD013C7" w14:textId="77777777" w:rsidR="00944EE7" w:rsidRPr="002A3259" w:rsidRDefault="00944EE7" w:rsidP="00944EE7">
      <w:pPr>
        <w:spacing w:after="0" w:line="240" w:lineRule="auto"/>
        <w:rPr>
          <w:rFonts w:ascii="Arial" w:hAnsi="Arial" w:cs="Arial"/>
        </w:rPr>
      </w:pPr>
      <w:r w:rsidRPr="002A3259">
        <w:rPr>
          <w:rFonts w:ascii="Arial" w:hAnsi="Arial" w:cs="Arial"/>
        </w:rPr>
        <w:t xml:space="preserve">Termín: do 30.11.2024 </w:t>
      </w:r>
    </w:p>
    <w:p w14:paraId="75937768" w14:textId="77777777" w:rsidR="00944EE7" w:rsidRPr="002A3259" w:rsidRDefault="00944EE7" w:rsidP="00944EE7">
      <w:pPr>
        <w:pStyle w:val="Default"/>
        <w:rPr>
          <w:color w:val="auto"/>
          <w:sz w:val="22"/>
          <w:szCs w:val="22"/>
          <w:u w:val="single"/>
        </w:rPr>
      </w:pPr>
    </w:p>
    <w:p w14:paraId="3558C0E0" w14:textId="77777777" w:rsidR="00944EE7" w:rsidRPr="002A3259" w:rsidRDefault="00944EE7" w:rsidP="00944EE7">
      <w:pPr>
        <w:pStyle w:val="Default"/>
        <w:rPr>
          <w:color w:val="auto"/>
          <w:sz w:val="22"/>
          <w:szCs w:val="22"/>
          <w:u w:val="single"/>
        </w:rPr>
      </w:pPr>
      <w:r w:rsidRPr="002A3259">
        <w:rPr>
          <w:color w:val="auto"/>
          <w:sz w:val="22"/>
          <w:szCs w:val="22"/>
          <w:u w:val="single"/>
        </w:rPr>
        <w:t xml:space="preserve">Usnesení č. 244/20/2024 </w:t>
      </w:r>
    </w:p>
    <w:p w14:paraId="28EC2107" w14:textId="77777777" w:rsidR="00944EE7" w:rsidRPr="002A3259" w:rsidRDefault="00944EE7" w:rsidP="00944EE7">
      <w:pPr>
        <w:pStyle w:val="Default"/>
        <w:jc w:val="both"/>
        <w:rPr>
          <w:color w:val="auto"/>
          <w:sz w:val="22"/>
          <w:szCs w:val="22"/>
        </w:rPr>
      </w:pPr>
      <w:r w:rsidRPr="002A3259">
        <w:rPr>
          <w:color w:val="auto"/>
          <w:sz w:val="22"/>
          <w:szCs w:val="22"/>
        </w:rPr>
        <w:t xml:space="preserve">RM schvaluje aktualizaci cenové nabídky na vyhotovení projektové dokumentace na akci: „Sběrný dvůr v Raspenavě“ a schvaluje vystavení objednávky. </w:t>
      </w:r>
    </w:p>
    <w:p w14:paraId="05BBC03F" w14:textId="77777777" w:rsidR="00944EE7" w:rsidRPr="002A3259" w:rsidRDefault="00944EE7" w:rsidP="00944EE7">
      <w:pPr>
        <w:pStyle w:val="Default"/>
        <w:rPr>
          <w:color w:val="auto"/>
          <w:sz w:val="22"/>
          <w:szCs w:val="22"/>
        </w:rPr>
      </w:pPr>
      <w:r w:rsidRPr="002A3259">
        <w:rPr>
          <w:color w:val="auto"/>
          <w:sz w:val="22"/>
          <w:szCs w:val="22"/>
        </w:rPr>
        <w:t xml:space="preserve">Úkol: dle textu </w:t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  <w:t xml:space="preserve">Z: Mgr. Málek </w:t>
      </w:r>
    </w:p>
    <w:p w14:paraId="0ECAD4EE" w14:textId="77777777" w:rsidR="00944EE7" w:rsidRPr="002A3259" w:rsidRDefault="00944EE7" w:rsidP="00944EE7">
      <w:pPr>
        <w:spacing w:after="0" w:line="240" w:lineRule="auto"/>
        <w:rPr>
          <w:rFonts w:ascii="Arial" w:hAnsi="Arial" w:cs="Arial"/>
        </w:rPr>
      </w:pPr>
      <w:r w:rsidRPr="002A3259">
        <w:rPr>
          <w:rFonts w:ascii="Arial" w:hAnsi="Arial" w:cs="Arial"/>
        </w:rPr>
        <w:t xml:space="preserve">Termín: do 30.11.2024 </w:t>
      </w:r>
    </w:p>
    <w:p w14:paraId="1657701A" w14:textId="77777777" w:rsidR="00944EE7" w:rsidRPr="002A3259" w:rsidRDefault="00944EE7" w:rsidP="00944EE7">
      <w:pPr>
        <w:pStyle w:val="Default"/>
        <w:rPr>
          <w:color w:val="auto"/>
          <w:sz w:val="22"/>
          <w:szCs w:val="22"/>
          <w:u w:val="single"/>
        </w:rPr>
      </w:pPr>
    </w:p>
    <w:p w14:paraId="33744D6B" w14:textId="77777777" w:rsidR="00944EE7" w:rsidRPr="002A3259" w:rsidRDefault="00944EE7" w:rsidP="00944EE7">
      <w:pPr>
        <w:pStyle w:val="Default"/>
        <w:rPr>
          <w:color w:val="auto"/>
          <w:sz w:val="22"/>
          <w:szCs w:val="22"/>
          <w:u w:val="single"/>
        </w:rPr>
      </w:pPr>
      <w:r w:rsidRPr="002A3259">
        <w:rPr>
          <w:color w:val="auto"/>
          <w:sz w:val="22"/>
          <w:szCs w:val="22"/>
          <w:u w:val="single"/>
        </w:rPr>
        <w:t xml:space="preserve">Usnesení č. 245/20/2024 </w:t>
      </w:r>
    </w:p>
    <w:p w14:paraId="0FCACFA6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</w:rPr>
        <w:t xml:space="preserve">RM schvaluje aktualizaci pojistné smlouvy o pojištění majetku a o pojištění odpovědnosti a pojistné smlouvy pro pojištění strojů a pověřuje starostu jejich podpisem. </w:t>
      </w:r>
    </w:p>
    <w:p w14:paraId="728CDB9C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</w:rPr>
      </w:pPr>
      <w:r w:rsidRPr="002A3259">
        <w:rPr>
          <w:rFonts w:ascii="Arial" w:hAnsi="Arial" w:cs="Arial"/>
          <w:bCs/>
        </w:rPr>
        <w:t>Úkol: dle textu</w:t>
      </w:r>
      <w:r w:rsidRPr="002A3259">
        <w:rPr>
          <w:rFonts w:ascii="Arial" w:hAnsi="Arial" w:cs="Arial"/>
          <w:bCs/>
        </w:rPr>
        <w:tab/>
      </w:r>
      <w:r w:rsidRPr="002A3259">
        <w:rPr>
          <w:rFonts w:ascii="Arial" w:hAnsi="Arial" w:cs="Arial"/>
          <w:bCs/>
        </w:rPr>
        <w:tab/>
      </w:r>
      <w:r w:rsidRPr="002A3259">
        <w:rPr>
          <w:rFonts w:ascii="Arial" w:hAnsi="Arial" w:cs="Arial"/>
          <w:bCs/>
        </w:rPr>
        <w:tab/>
      </w:r>
      <w:r w:rsidRPr="002A3259">
        <w:rPr>
          <w:rFonts w:ascii="Arial" w:hAnsi="Arial" w:cs="Arial"/>
          <w:bCs/>
        </w:rPr>
        <w:tab/>
      </w:r>
      <w:r w:rsidRPr="002A3259">
        <w:rPr>
          <w:rFonts w:ascii="Arial" w:hAnsi="Arial" w:cs="Arial"/>
          <w:bCs/>
        </w:rPr>
        <w:tab/>
      </w:r>
      <w:r w:rsidRPr="002A3259">
        <w:rPr>
          <w:rFonts w:ascii="Arial" w:hAnsi="Arial" w:cs="Arial"/>
          <w:bCs/>
        </w:rPr>
        <w:tab/>
      </w:r>
      <w:r w:rsidRPr="002A3259">
        <w:rPr>
          <w:rFonts w:ascii="Arial" w:hAnsi="Arial" w:cs="Arial"/>
          <w:bCs/>
        </w:rPr>
        <w:tab/>
      </w:r>
      <w:r w:rsidRPr="002A3259">
        <w:rPr>
          <w:rFonts w:ascii="Arial" w:hAnsi="Arial" w:cs="Arial"/>
          <w:bCs/>
        </w:rPr>
        <w:tab/>
        <w:t>Z: Novotná</w:t>
      </w:r>
    </w:p>
    <w:p w14:paraId="20D1D461" w14:textId="77777777" w:rsidR="00944EE7" w:rsidRPr="002A3259" w:rsidRDefault="00944EE7" w:rsidP="00944EE7">
      <w:pPr>
        <w:pStyle w:val="Default"/>
        <w:jc w:val="both"/>
        <w:rPr>
          <w:color w:val="auto"/>
          <w:sz w:val="22"/>
          <w:szCs w:val="22"/>
        </w:rPr>
      </w:pPr>
      <w:r w:rsidRPr="002A3259">
        <w:rPr>
          <w:color w:val="auto"/>
          <w:sz w:val="22"/>
          <w:szCs w:val="22"/>
        </w:rPr>
        <w:t>Termín: do 30.11.2024</w:t>
      </w:r>
    </w:p>
    <w:p w14:paraId="2CCD4583" w14:textId="77777777" w:rsidR="00944EE7" w:rsidRPr="002A3259" w:rsidRDefault="00944EE7" w:rsidP="00944EE7">
      <w:pPr>
        <w:pStyle w:val="Default"/>
        <w:rPr>
          <w:color w:val="auto"/>
          <w:sz w:val="22"/>
          <w:szCs w:val="22"/>
          <w:u w:val="single"/>
        </w:rPr>
      </w:pPr>
    </w:p>
    <w:p w14:paraId="59F075E0" w14:textId="77777777" w:rsidR="00944EE7" w:rsidRPr="002A3259" w:rsidRDefault="00944EE7" w:rsidP="00944EE7">
      <w:pPr>
        <w:pStyle w:val="Default"/>
        <w:rPr>
          <w:color w:val="auto"/>
          <w:sz w:val="22"/>
          <w:szCs w:val="22"/>
          <w:u w:val="single"/>
        </w:rPr>
      </w:pPr>
      <w:r w:rsidRPr="002A3259">
        <w:rPr>
          <w:color w:val="auto"/>
          <w:sz w:val="22"/>
          <w:szCs w:val="22"/>
          <w:u w:val="single"/>
        </w:rPr>
        <w:t xml:space="preserve">Usnesení č. 246/20/2024 </w:t>
      </w:r>
    </w:p>
    <w:p w14:paraId="78E6F08F" w14:textId="77777777" w:rsidR="00944EE7" w:rsidRPr="002A3259" w:rsidRDefault="00944EE7" w:rsidP="00944EE7">
      <w:pPr>
        <w:pStyle w:val="Default"/>
        <w:jc w:val="both"/>
        <w:rPr>
          <w:color w:val="auto"/>
          <w:sz w:val="22"/>
          <w:szCs w:val="22"/>
        </w:rPr>
      </w:pPr>
      <w:r w:rsidRPr="002A3259">
        <w:rPr>
          <w:color w:val="auto"/>
          <w:sz w:val="22"/>
          <w:szCs w:val="22"/>
        </w:rPr>
        <w:t xml:space="preserve">RM schvaluje cenovou nabídku na výměnu technologie vytápění objektu DPS v důsledku povodňových škod za nabídnutou částku u vybraného dodavatele a schvaluje vystavení objednávky. </w:t>
      </w:r>
    </w:p>
    <w:p w14:paraId="4EA78427" w14:textId="77777777" w:rsidR="00944EE7" w:rsidRPr="002A3259" w:rsidRDefault="00944EE7" w:rsidP="00944EE7">
      <w:pPr>
        <w:pStyle w:val="Default"/>
        <w:rPr>
          <w:color w:val="auto"/>
          <w:sz w:val="22"/>
          <w:szCs w:val="22"/>
        </w:rPr>
      </w:pPr>
      <w:r w:rsidRPr="002A3259">
        <w:rPr>
          <w:color w:val="auto"/>
          <w:sz w:val="22"/>
          <w:szCs w:val="22"/>
        </w:rPr>
        <w:t xml:space="preserve">Úkol: dle textu </w:t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</w:r>
      <w:r w:rsidRPr="002A3259">
        <w:rPr>
          <w:color w:val="auto"/>
          <w:sz w:val="22"/>
          <w:szCs w:val="22"/>
        </w:rPr>
        <w:tab/>
        <w:t xml:space="preserve">Z: </w:t>
      </w:r>
      <w:r>
        <w:rPr>
          <w:color w:val="auto"/>
          <w:sz w:val="22"/>
          <w:szCs w:val="22"/>
        </w:rPr>
        <w:t>Novotná</w:t>
      </w:r>
      <w:r w:rsidRPr="002A3259">
        <w:rPr>
          <w:color w:val="auto"/>
          <w:sz w:val="22"/>
          <w:szCs w:val="22"/>
        </w:rPr>
        <w:t xml:space="preserve"> </w:t>
      </w:r>
    </w:p>
    <w:p w14:paraId="0B859CB8" w14:textId="77777777" w:rsidR="00944EE7" w:rsidRPr="002A3259" w:rsidRDefault="00944EE7" w:rsidP="00944EE7">
      <w:pPr>
        <w:spacing w:after="0" w:line="240" w:lineRule="auto"/>
        <w:rPr>
          <w:rFonts w:ascii="Arial" w:hAnsi="Arial" w:cs="Arial"/>
        </w:rPr>
      </w:pPr>
      <w:r w:rsidRPr="002A3259">
        <w:rPr>
          <w:rFonts w:ascii="Arial" w:hAnsi="Arial" w:cs="Arial"/>
        </w:rPr>
        <w:t xml:space="preserve">Termín: do 30.11.2024 </w:t>
      </w:r>
    </w:p>
    <w:p w14:paraId="1FD9FC70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C2A307F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247/20/2024</w:t>
      </w:r>
    </w:p>
    <w:p w14:paraId="09935294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</w:rPr>
      </w:pPr>
      <w:r w:rsidRPr="002A3259">
        <w:rPr>
          <w:rFonts w:ascii="Arial" w:hAnsi="Arial" w:cs="Arial"/>
          <w:bCs/>
        </w:rPr>
        <w:t xml:space="preserve">RM schvaluje </w:t>
      </w:r>
      <w:r w:rsidRPr="002A3259">
        <w:rPr>
          <w:rFonts w:ascii="Arial" w:hAnsi="Arial" w:cs="Arial"/>
        </w:rPr>
        <w:t>poskytnutí finančního daru Jiskře Raspenava, z. s. ve stanovené výši, uzavření Darovací smlouvy č. 26/2024 s žadatelem, a pověřuje starostu jejím podpisem.</w:t>
      </w:r>
    </w:p>
    <w:p w14:paraId="73D3B474" w14:textId="77777777" w:rsidR="00944EE7" w:rsidRPr="002A3259" w:rsidRDefault="00944EE7" w:rsidP="00944EE7">
      <w:pPr>
        <w:pStyle w:val="Zkladntext"/>
        <w:rPr>
          <w:rFonts w:cs="Arial"/>
          <w:bCs/>
          <w:sz w:val="22"/>
          <w:szCs w:val="22"/>
        </w:rPr>
      </w:pPr>
      <w:r w:rsidRPr="002A3259">
        <w:rPr>
          <w:rFonts w:cs="Arial"/>
          <w:bCs/>
          <w:sz w:val="22"/>
          <w:szCs w:val="22"/>
        </w:rPr>
        <w:t>Úkol: dle textu</w:t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2A3259">
        <w:rPr>
          <w:rFonts w:cs="Arial"/>
          <w:bCs/>
          <w:sz w:val="22"/>
          <w:szCs w:val="22"/>
        </w:rPr>
        <w:t>Z: Čapková</w:t>
      </w:r>
    </w:p>
    <w:p w14:paraId="1BBECB4A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30.11.2024</w:t>
      </w:r>
    </w:p>
    <w:p w14:paraId="0189A72F" w14:textId="77777777" w:rsidR="00944EE7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8DF6CA0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A3259">
        <w:rPr>
          <w:rFonts w:ascii="Arial" w:hAnsi="Arial" w:cs="Arial"/>
          <w:bCs/>
          <w:u w:val="single"/>
        </w:rPr>
        <w:t>Usnesení č. 248/20/2024</w:t>
      </w:r>
    </w:p>
    <w:p w14:paraId="4E56F298" w14:textId="77777777" w:rsidR="00944EE7" w:rsidRPr="002A3259" w:rsidRDefault="00944EE7" w:rsidP="00944EE7">
      <w:pPr>
        <w:spacing w:after="0" w:line="240" w:lineRule="auto"/>
        <w:jc w:val="both"/>
        <w:rPr>
          <w:rFonts w:ascii="Arial" w:hAnsi="Arial" w:cs="Arial"/>
          <w:bCs/>
        </w:rPr>
      </w:pPr>
      <w:r w:rsidRPr="002A3259">
        <w:rPr>
          <w:rFonts w:ascii="Arial" w:hAnsi="Arial" w:cs="Arial"/>
          <w:bCs/>
        </w:rPr>
        <w:t xml:space="preserve">RM schvaluje odpis předmětu </w:t>
      </w:r>
      <w:r w:rsidRPr="002A3259">
        <w:rPr>
          <w:rFonts w:ascii="Arial" w:hAnsi="Arial" w:cs="Arial"/>
        </w:rPr>
        <w:t xml:space="preserve">Traktorový návěs (RZ L00 49-49)“, IČ 1952 odprodejem </w:t>
      </w:r>
      <w:r w:rsidRPr="002A3259">
        <w:rPr>
          <w:rFonts w:ascii="Arial" w:hAnsi="Arial" w:cs="Arial"/>
          <w:bCs/>
        </w:rPr>
        <w:t xml:space="preserve">případnému zájemci za minimální navrhovanou cenu </w:t>
      </w:r>
      <w:proofErr w:type="gramStart"/>
      <w:r w:rsidRPr="002A3259">
        <w:rPr>
          <w:rFonts w:ascii="Arial" w:hAnsi="Arial" w:cs="Arial"/>
          <w:bCs/>
        </w:rPr>
        <w:t>5.000,-</w:t>
      </w:r>
      <w:proofErr w:type="gramEnd"/>
      <w:r w:rsidRPr="002A3259">
        <w:rPr>
          <w:rFonts w:ascii="Arial" w:hAnsi="Arial" w:cs="Arial"/>
          <w:bCs/>
        </w:rPr>
        <w:t xml:space="preserve"> Kč, případně jeho ekologickou likvidaci. </w:t>
      </w:r>
    </w:p>
    <w:p w14:paraId="78A58699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Úkol: dle textu</w:t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A3259">
        <w:rPr>
          <w:rFonts w:ascii="Arial" w:hAnsi="Arial" w:cs="Arial"/>
          <w:sz w:val="22"/>
          <w:szCs w:val="22"/>
        </w:rPr>
        <w:t xml:space="preserve">Z: Hanzl, Čapková </w:t>
      </w:r>
    </w:p>
    <w:p w14:paraId="012987C8" w14:textId="77777777" w:rsidR="00944EE7" w:rsidRPr="002A3259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A3259">
        <w:rPr>
          <w:rFonts w:ascii="Arial" w:hAnsi="Arial" w:cs="Arial"/>
          <w:sz w:val="22"/>
          <w:szCs w:val="22"/>
        </w:rPr>
        <w:t>Termín: do 31.12.2024</w:t>
      </w:r>
    </w:p>
    <w:p w14:paraId="314AC239" w14:textId="77777777" w:rsidR="00944EE7" w:rsidRPr="00783B70" w:rsidRDefault="00944EE7" w:rsidP="00944EE7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1C09D1E3" w14:textId="77777777" w:rsidR="00944EE7" w:rsidRDefault="00944EE7" w:rsidP="00944EE7">
      <w:pPr>
        <w:rPr>
          <w:rFonts w:ascii="Arial" w:hAnsi="Arial" w:cs="Arial"/>
          <w:u w:val="single"/>
        </w:rPr>
      </w:pPr>
    </w:p>
    <w:p w14:paraId="3FC5B3E4" w14:textId="77777777" w:rsidR="00944EE7" w:rsidRDefault="00944EE7" w:rsidP="00944E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E92F96D" w14:textId="77777777" w:rsidR="00944EE7" w:rsidRPr="00762B8F" w:rsidRDefault="00944EE7" w:rsidP="00944EE7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07778040" w14:textId="77777777" w:rsidR="00944EE7" w:rsidRDefault="00944EE7" w:rsidP="00944EE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0E7FCCD4" w14:textId="77777777" w:rsidR="00944EE7" w:rsidRPr="00923D52" w:rsidRDefault="00944EE7" w:rsidP="00944EE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57E18F9F" w14:textId="77777777" w:rsidR="00944EE7" w:rsidRDefault="00944EE7" w:rsidP="00944EE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34F9FDB" w14:textId="77777777" w:rsidR="00944EE7" w:rsidRPr="00923D52" w:rsidRDefault="00944EE7" w:rsidP="00944EE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944EE7" w:rsidRPr="00923D52" w:rsidSect="00944EE7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20B446EA" w14:textId="073C288A" w:rsidR="00944EE7" w:rsidRPr="00923D52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BD03FB">
        <w:rPr>
          <w:rFonts w:ascii="Arial" w:hAnsi="Arial" w:cs="Arial"/>
          <w:sz w:val="22"/>
          <w:szCs w:val="22"/>
        </w:rPr>
        <w:t xml:space="preserve"> v. r.</w:t>
      </w:r>
    </w:p>
    <w:p w14:paraId="3F1134E2" w14:textId="77777777" w:rsidR="00944EE7" w:rsidRPr="00923D52" w:rsidRDefault="00944EE7" w:rsidP="00944EE7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1226A396" w14:textId="1D0BF877" w:rsidR="00944EE7" w:rsidRPr="00923D52" w:rsidRDefault="00944EE7" w:rsidP="00944EE7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BD03FB">
        <w:rPr>
          <w:rFonts w:ascii="Arial" w:hAnsi="Arial" w:cs="Arial"/>
        </w:rPr>
        <w:t xml:space="preserve"> v. r.</w:t>
      </w:r>
    </w:p>
    <w:p w14:paraId="6F5E7107" w14:textId="77777777" w:rsidR="00944EE7" w:rsidRPr="00923D52" w:rsidRDefault="00944EE7" w:rsidP="00944EE7">
      <w:pPr>
        <w:spacing w:after="0" w:line="240" w:lineRule="auto"/>
        <w:ind w:firstLine="708"/>
        <w:jc w:val="center"/>
        <w:rPr>
          <w:rFonts w:ascii="Arial" w:hAnsi="Arial" w:cs="Arial"/>
        </w:rPr>
        <w:sectPr w:rsidR="00944EE7" w:rsidRPr="00923D52" w:rsidSect="00944EE7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15231AF2" w14:textId="77777777" w:rsidR="00944EE7" w:rsidRPr="00923D52" w:rsidRDefault="00944EE7" w:rsidP="00944EE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bookmarkEnd w:id="0"/>
    <w:sectPr w:rsidR="00944EE7" w:rsidRPr="00923D52" w:rsidSect="00944EE7">
      <w:footerReference w:type="default" r:id="rId9"/>
      <w:type w:val="continuous"/>
      <w:pgSz w:w="11906" w:h="16838"/>
      <w:pgMar w:top="851" w:right="1418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7ECD8410" w14:textId="77777777" w:rsidR="00944EE7" w:rsidRDefault="00944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044F6" w14:textId="77777777" w:rsidR="00944EE7" w:rsidRDefault="00944E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E17B27A" w14:textId="77777777" w:rsidR="00944EE7" w:rsidRDefault="00944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6E8A2" w14:textId="77777777" w:rsidR="00944EE7" w:rsidRDefault="00944E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7125C7" w14:textId="77777777" w:rsidR="00D23EFC" w:rsidRPr="008F0BE4" w:rsidRDefault="00D23EF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C2F173" w14:textId="77777777" w:rsidR="00D23EFC" w:rsidRDefault="00D23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065280"/>
    <w:rsid w:val="00144B65"/>
    <w:rsid w:val="00192987"/>
    <w:rsid w:val="001F62E7"/>
    <w:rsid w:val="002136CF"/>
    <w:rsid w:val="002B37BE"/>
    <w:rsid w:val="00351994"/>
    <w:rsid w:val="003735E4"/>
    <w:rsid w:val="00375DB0"/>
    <w:rsid w:val="00406DF6"/>
    <w:rsid w:val="004C1974"/>
    <w:rsid w:val="005B5047"/>
    <w:rsid w:val="005C212C"/>
    <w:rsid w:val="006049AB"/>
    <w:rsid w:val="0060745A"/>
    <w:rsid w:val="006374AE"/>
    <w:rsid w:val="00672630"/>
    <w:rsid w:val="006F4172"/>
    <w:rsid w:val="00734F73"/>
    <w:rsid w:val="007E6950"/>
    <w:rsid w:val="00851AF6"/>
    <w:rsid w:val="00882CC5"/>
    <w:rsid w:val="00895AD0"/>
    <w:rsid w:val="00944EE7"/>
    <w:rsid w:val="00945B2D"/>
    <w:rsid w:val="00946287"/>
    <w:rsid w:val="009E6A3F"/>
    <w:rsid w:val="00A60743"/>
    <w:rsid w:val="00A72E5A"/>
    <w:rsid w:val="00B15518"/>
    <w:rsid w:val="00B36E80"/>
    <w:rsid w:val="00B44241"/>
    <w:rsid w:val="00BD03FB"/>
    <w:rsid w:val="00BF2DFE"/>
    <w:rsid w:val="00C907EF"/>
    <w:rsid w:val="00CC253B"/>
    <w:rsid w:val="00CE4D20"/>
    <w:rsid w:val="00D15FFD"/>
    <w:rsid w:val="00D23EFC"/>
    <w:rsid w:val="00D64A60"/>
    <w:rsid w:val="00DC6B35"/>
    <w:rsid w:val="00DE5D4C"/>
    <w:rsid w:val="00E379B2"/>
    <w:rsid w:val="00E94BF0"/>
    <w:rsid w:val="00F305E7"/>
    <w:rsid w:val="00F87F7F"/>
    <w:rsid w:val="00FE1547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EFC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23EFC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D23E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2024-11-19T07:03:00Z</cp:lastPrinted>
  <dcterms:created xsi:type="dcterms:W3CDTF">2024-11-19T07:16:00Z</dcterms:created>
  <dcterms:modified xsi:type="dcterms:W3CDTF">2024-11-19T07:16:00Z</dcterms:modified>
</cp:coreProperties>
</file>